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42"/>
        <w:gridCol w:w="992"/>
        <w:gridCol w:w="142"/>
        <w:gridCol w:w="134"/>
        <w:gridCol w:w="7"/>
        <w:gridCol w:w="798"/>
        <w:gridCol w:w="53"/>
        <w:gridCol w:w="425"/>
        <w:gridCol w:w="709"/>
        <w:gridCol w:w="567"/>
        <w:gridCol w:w="425"/>
        <w:gridCol w:w="76"/>
        <w:gridCol w:w="1009"/>
        <w:gridCol w:w="474"/>
        <w:gridCol w:w="401"/>
        <w:gridCol w:w="25"/>
        <w:gridCol w:w="430"/>
        <w:gridCol w:w="278"/>
        <w:gridCol w:w="142"/>
        <w:gridCol w:w="284"/>
        <w:gridCol w:w="425"/>
        <w:gridCol w:w="142"/>
        <w:gridCol w:w="713"/>
        <w:gridCol w:w="137"/>
        <w:gridCol w:w="64"/>
        <w:gridCol w:w="230"/>
      </w:tblGrid>
      <w:tr w:rsidR="0081576A" w:rsidTr="003C6A7F">
        <w:trPr>
          <w:trHeight w:hRule="exact" w:val="454"/>
        </w:trPr>
        <w:tc>
          <w:tcPr>
            <w:tcW w:w="5763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:rsidTr="003C6A7F">
        <w:trPr>
          <w:trHeight w:hRule="exact" w:val="284"/>
        </w:trPr>
        <w:tc>
          <w:tcPr>
            <w:tcW w:w="9508" w:type="dxa"/>
            <w:gridSpan w:val="28"/>
            <w:tcBorders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9"/>
            <w:tcBorders>
              <w:top w:val="nil"/>
              <w:left w:val="single" w:sz="12" w:space="0" w:color="auto"/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6"/>
            <w:vMerge w:val="restart"/>
            <w:vAlign w:val="center"/>
          </w:tcPr>
          <w:p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5528EE">
        <w:trPr>
          <w:trHeight w:hRule="exact" w:val="1361"/>
        </w:trPr>
        <w:tc>
          <w:tcPr>
            <w:tcW w:w="7513" w:type="dxa"/>
            <w:gridSpan w:val="21"/>
            <w:tcBorders>
              <w:top w:val="nil"/>
              <w:bottom w:val="nil"/>
            </w:tcBorders>
            <w:vAlign w:val="center"/>
          </w:tcPr>
          <w:p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:rsidTr="0048045E">
        <w:trPr>
          <w:trHeight w:hRule="exact" w:val="227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:rsidTr="00D64383">
        <w:trPr>
          <w:trHeight w:hRule="exact" w:val="57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right w:val="dotted" w:sz="4" w:space="0" w:color="auto"/>
            </w:tcBorders>
            <w:vAlign w:val="center"/>
          </w:tcPr>
          <w:p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3"/>
            <w:tcBorders>
              <w:left w:val="dotted" w:sz="4" w:space="0" w:color="auto"/>
            </w:tcBorders>
            <w:vAlign w:val="center"/>
          </w:tcPr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bottom w:val="nil"/>
              <w:right w:val="dotted" w:sz="4" w:space="0" w:color="auto"/>
            </w:tcBorders>
            <w:vAlign w:val="center"/>
          </w:tcPr>
          <w:p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3"/>
            <w:tcBorders>
              <w:left w:val="dotted" w:sz="4" w:space="0" w:color="auto"/>
              <w:bottom w:val="nil"/>
            </w:tcBorders>
          </w:tcPr>
          <w:p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right w:val="dotted" w:sz="4" w:space="0" w:color="auto"/>
            </w:tcBorders>
            <w:vAlign w:val="center"/>
          </w:tcPr>
          <w:p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3"/>
            <w:tcBorders>
              <w:top w:val="nil"/>
              <w:left w:val="dotted" w:sz="4" w:space="0" w:color="auto"/>
            </w:tcBorders>
            <w:vAlign w:val="center"/>
          </w:tcPr>
          <w:p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:rsidTr="00D64383">
        <w:trPr>
          <w:trHeight w:hRule="exact" w:val="170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4"/>
            <w:tcBorders>
              <w:right w:val="dotted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</w:tcBorders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bottom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5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70"/>
        </w:trPr>
        <w:tc>
          <w:tcPr>
            <w:tcW w:w="950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91"/>
        </w:trPr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59015A">
              <w:rPr>
                <w:rFonts w:asciiTheme="majorEastAsia" w:eastAsiaTheme="majorEastAsia" w:hAnsiTheme="majorEastAsia" w:hint="eastAsia"/>
                <w:b/>
              </w:rPr>
              <w:t>宮城県収入証紙</w:t>
            </w:r>
            <w:r>
              <w:rPr>
                <w:rFonts w:asciiTheme="majorEastAsia" w:eastAsiaTheme="majorEastAsia" w:hAnsiTheme="majorEastAsia" w:hint="eastAsia"/>
                <w:b/>
              </w:rPr>
              <w:t>貼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付</w:t>
            </w:r>
            <w:r>
              <w:rPr>
                <w:rFonts w:asciiTheme="majorEastAsia" w:eastAsiaTheme="majorEastAsia" w:hAnsiTheme="majorEastAsia" w:hint="eastAsia"/>
                <w:b/>
              </w:rPr>
              <w:t>け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欄</w:t>
            </w:r>
          </w:p>
          <w:p w:rsidR="0081576A" w:rsidRPr="00DF6E64" w:rsidRDefault="0081576A" w:rsidP="003C6A7F">
            <w:pPr>
              <w:autoSpaceDE w:val="0"/>
              <w:autoSpaceDN w:val="0"/>
              <w:adjustRightInd w:val="0"/>
              <w:spacing w:beforeLines="30" w:before="87"/>
              <w:ind w:leftChars="1050" w:left="202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E64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B4F155" wp14:editId="2C9B058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88900</wp:posOffset>
                      </wp:positionV>
                      <wp:extent cx="2980690" cy="302260"/>
                      <wp:effectExtent l="0" t="0" r="10160" b="2159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0690" cy="3022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925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94.9pt;margin-top:7pt;width:234.7pt;height:2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" strokecolor="windowText" strokeweight=".5pt"/>
                  </w:pict>
                </mc:Fallback>
              </mc:AlternateConten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普通課程の入学志願者のみ入学者選抜手数料２，２００円の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ind w:leftChars="1050" w:left="2024"/>
              <w:jc w:val="left"/>
              <w:rPr>
                <w:rFonts w:asciiTheme="majorEastAsia" w:eastAsiaTheme="majorEastAsia" w:hAnsiTheme="majorEastAsia"/>
              </w:rPr>
            </w:pP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宮城県収入証紙を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貼り</w: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1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6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7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7A" w:rsidRDefault="0005647A" w:rsidP="002F0F17">
      <w:r>
        <w:separator/>
      </w:r>
    </w:p>
  </w:endnote>
  <w:endnote w:type="continuationSeparator" w:id="0">
    <w:p w:rsidR="0005647A" w:rsidRDefault="0005647A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7A" w:rsidRDefault="0005647A" w:rsidP="002F0F17">
      <w:r>
        <w:separator/>
      </w:r>
    </w:p>
  </w:footnote>
  <w:footnote w:type="continuationSeparator" w:id="0">
    <w:p w:rsidR="0005647A" w:rsidRDefault="0005647A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A1E21"/>
    <w:rsid w:val="003A397F"/>
    <w:rsid w:val="003A7846"/>
    <w:rsid w:val="003B3CB9"/>
    <w:rsid w:val="003C58E1"/>
    <w:rsid w:val="003C60CA"/>
    <w:rsid w:val="003C6A7F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7C6"/>
    <w:rsid w:val="005F0EFD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D3751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D21A7"/>
    <w:rsid w:val="007D21B2"/>
    <w:rsid w:val="007E4E7D"/>
    <w:rsid w:val="007E522E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2CF7"/>
    <w:rsid w:val="009D4E52"/>
    <w:rsid w:val="009E6997"/>
    <w:rsid w:val="009E7282"/>
    <w:rsid w:val="00A04783"/>
    <w:rsid w:val="00A064C5"/>
    <w:rsid w:val="00A065AD"/>
    <w:rsid w:val="00A1574D"/>
    <w:rsid w:val="00A17ED4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65B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6F16"/>
    <w:rsid w:val="00CE04D9"/>
    <w:rsid w:val="00CF15C0"/>
    <w:rsid w:val="00CF1AE5"/>
    <w:rsid w:val="00CF65B3"/>
    <w:rsid w:val="00D00BFF"/>
    <w:rsid w:val="00D04444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858D74-D926-4568-BB18-5CE1EE5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7050-ACA9-4051-AE05-0884601A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平成２８年１月８日　産業人材対策課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平成２８年１月８日　産業人材対策課</dc:title>
  <dc:creator>宮城県</dc:creator>
  <cp:lastModifiedBy>平間　弘和</cp:lastModifiedBy>
  <cp:revision>2</cp:revision>
  <cp:lastPrinted>2024-01-04T08:38:00Z</cp:lastPrinted>
  <dcterms:created xsi:type="dcterms:W3CDTF">2024-06-11T04:19:00Z</dcterms:created>
  <dcterms:modified xsi:type="dcterms:W3CDTF">2024-06-11T04:19:00Z</dcterms:modified>
</cp:coreProperties>
</file>