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DC" w:rsidRPr="0052407D" w:rsidRDefault="00630A46">
      <w:pPr>
        <w:rPr>
          <w:sz w:val="20"/>
        </w:rPr>
      </w:pPr>
      <w:r>
        <w:rPr>
          <w:rFonts w:hint="eastAsia"/>
          <w:sz w:val="20"/>
        </w:rPr>
        <w:t>（様式</w:t>
      </w:r>
      <w:r w:rsidR="00A94855" w:rsidRPr="0052407D">
        <w:rPr>
          <w:rFonts w:hint="eastAsia"/>
          <w:sz w:val="20"/>
        </w:rPr>
        <w:t>）</w:t>
      </w:r>
    </w:p>
    <w:p w:rsidR="00A94855" w:rsidRPr="0052407D" w:rsidRDefault="00A94855" w:rsidP="00A94855">
      <w:pPr>
        <w:jc w:val="center"/>
        <w:rPr>
          <w:rFonts w:asciiTheme="majorEastAsia" w:eastAsiaTheme="majorEastAsia" w:hAnsiTheme="majorEastAsia"/>
          <w:sz w:val="24"/>
        </w:rPr>
      </w:pPr>
      <w:r w:rsidRPr="0052407D">
        <w:rPr>
          <w:rFonts w:asciiTheme="majorEastAsia" w:eastAsiaTheme="majorEastAsia" w:hAnsiTheme="majorEastAsia" w:hint="eastAsia"/>
          <w:sz w:val="24"/>
        </w:rPr>
        <w:t>実施計画書</w:t>
      </w:r>
    </w:p>
    <w:p w:rsidR="00A94855" w:rsidRPr="0052407D" w:rsidRDefault="00A94855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１　事業実施主体の概要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4"/>
        <w:gridCol w:w="5162"/>
      </w:tblGrid>
      <w:tr w:rsidR="00134E2D" w:rsidRPr="0052407D" w:rsidTr="00134E2D">
        <w:trPr>
          <w:jc w:val="center"/>
        </w:trPr>
        <w:tc>
          <w:tcPr>
            <w:tcW w:w="9124" w:type="dxa"/>
          </w:tcPr>
          <w:p w:rsidR="00134E2D" w:rsidRPr="0052407D" w:rsidRDefault="00134E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A46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800" w:id="1097068034"/>
              </w:rPr>
              <w:t>医療機関</w:t>
            </w:r>
            <w:r w:rsidRPr="00630A4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097068034"/>
              </w:rPr>
              <w:t>名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5162" w:type="dxa"/>
          </w:tcPr>
          <w:p w:rsidR="00134E2D" w:rsidRPr="0052407D" w:rsidRDefault="00134E2D" w:rsidP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A4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600" w:id="1097001984"/>
              </w:rPr>
              <w:t>担当者職氏</w:t>
            </w:r>
            <w:r w:rsidRPr="00630A4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00" w:id="1097001984"/>
              </w:rPr>
              <w:t>名</w:t>
            </w:r>
            <w:r w:rsidRPr="0010400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A94855" w:rsidRPr="0052407D" w:rsidTr="00134E2D">
        <w:trPr>
          <w:jc w:val="center"/>
        </w:trPr>
        <w:tc>
          <w:tcPr>
            <w:tcW w:w="9124" w:type="dxa"/>
            <w:vAlign w:val="center"/>
          </w:tcPr>
          <w:p w:rsidR="006E7075" w:rsidRPr="0052407D" w:rsidRDefault="006E7075" w:rsidP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A4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097068033"/>
              </w:rPr>
              <w:t>在宅医療人員体</w:t>
            </w:r>
            <w:r w:rsidRPr="00630A46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1097068033"/>
              </w:rPr>
              <w:t>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：医師　　</w:t>
            </w:r>
            <w:r w:rsidR="00A94855"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名，看護師　　名，その他（　　　　　　）　　名</w:t>
            </w:r>
          </w:p>
        </w:tc>
        <w:tc>
          <w:tcPr>
            <w:tcW w:w="5162" w:type="dxa"/>
          </w:tcPr>
          <w:p w:rsidR="00A94855" w:rsidRPr="0052407D" w:rsidRDefault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A4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1097001986"/>
              </w:rPr>
              <w:t>電話番号（FAX）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A94855" w:rsidRPr="0052407D" w:rsidTr="00134E2D">
        <w:trPr>
          <w:jc w:val="center"/>
        </w:trPr>
        <w:tc>
          <w:tcPr>
            <w:tcW w:w="9124" w:type="dxa"/>
          </w:tcPr>
          <w:p w:rsidR="006E7075" w:rsidRPr="0052407D" w:rsidRDefault="002E6427" w:rsidP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4E2D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1800" w:id="1097068032"/>
              </w:rPr>
              <w:t>訪問診療・往診の頻度</w:t>
            </w:r>
            <w:r w:rsidR="006E707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4B21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訪問診療　　</w:t>
            </w:r>
            <w:r w:rsidR="006E7075">
              <w:rPr>
                <w:rFonts w:asciiTheme="majorEastAsia" w:eastAsiaTheme="majorEastAsia" w:hAnsiTheme="majorEastAsia" w:hint="eastAsia"/>
                <w:sz w:val="20"/>
                <w:szCs w:val="20"/>
              </w:rPr>
              <w:t>回/月，往診　　回/月，対象患者　　名/月</w:t>
            </w:r>
          </w:p>
        </w:tc>
        <w:tc>
          <w:tcPr>
            <w:tcW w:w="5162" w:type="dxa"/>
          </w:tcPr>
          <w:p w:rsidR="00A94855" w:rsidRPr="0052407D" w:rsidRDefault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A4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00" w:id="1097001985"/>
              </w:rPr>
              <w:t>メールアドレ</w:t>
            </w:r>
            <w:r w:rsidRPr="00630A46">
              <w:rPr>
                <w:rFonts w:asciiTheme="majorEastAsia" w:eastAsiaTheme="majorEastAsia" w:hAnsiTheme="majorEastAsia" w:hint="eastAsia"/>
                <w:spacing w:val="-30"/>
                <w:kern w:val="0"/>
                <w:sz w:val="20"/>
                <w:szCs w:val="20"/>
                <w:fitText w:val="1600" w:id="1097001985"/>
              </w:rPr>
              <w:t>ス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6E7075" w:rsidRPr="0052407D" w:rsidRDefault="006E7075">
      <w:pPr>
        <w:rPr>
          <w:rFonts w:asciiTheme="majorEastAsia" w:eastAsiaTheme="majorEastAsia" w:hAnsiTheme="majorEastAsia"/>
          <w:sz w:val="20"/>
          <w:szCs w:val="20"/>
        </w:rPr>
      </w:pPr>
    </w:p>
    <w:p w:rsidR="00A94855" w:rsidRPr="0052407D" w:rsidRDefault="00A94855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２　設備整備の内容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191"/>
        <w:gridCol w:w="1701"/>
        <w:gridCol w:w="1191"/>
        <w:gridCol w:w="1701"/>
        <w:gridCol w:w="2268"/>
      </w:tblGrid>
      <w:tr w:rsidR="0052407D" w:rsidRPr="0052407D" w:rsidTr="0052407D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品名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規格・型式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単価（円）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員数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購入金額（円）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補助所要額（円）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52407D" w:rsidRPr="0052407D" w:rsidTr="0052407D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Pr="0052407D" w:rsidRDefault="0052407D" w:rsidP="001040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A94855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1/2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407D" w:rsidRPr="0052407D" w:rsidTr="0052407D">
        <w:trPr>
          <w:jc w:val="center"/>
        </w:trPr>
        <w:tc>
          <w:tcPr>
            <w:tcW w:w="2268" w:type="dxa"/>
          </w:tcPr>
          <w:p w:rsidR="00A94855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2268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94855" w:rsidRPr="0052407D" w:rsidRDefault="0052407D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2E642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2407D">
        <w:rPr>
          <w:rFonts w:asciiTheme="majorEastAsia" w:eastAsiaTheme="majorEastAsia" w:hAnsiTheme="majorEastAsia" w:hint="eastAsia"/>
          <w:sz w:val="20"/>
          <w:szCs w:val="20"/>
        </w:rPr>
        <w:t>単価及び購入金額は税込の価格を記載</w:t>
      </w:r>
    </w:p>
    <w:p w:rsidR="0052407D" w:rsidRPr="002E6427" w:rsidRDefault="0052407D">
      <w:pPr>
        <w:rPr>
          <w:rFonts w:asciiTheme="majorEastAsia" w:eastAsiaTheme="majorEastAsia" w:hAnsiTheme="majorEastAsia"/>
          <w:sz w:val="20"/>
          <w:szCs w:val="20"/>
        </w:rPr>
      </w:pPr>
    </w:p>
    <w:p w:rsidR="00A94855" w:rsidRPr="0052407D" w:rsidRDefault="00A94855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３　設備整備を行う理由及び効果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7"/>
      </w:tblGrid>
      <w:tr w:rsidR="0052407D" w:rsidRPr="0052407D" w:rsidTr="0052407D">
        <w:trPr>
          <w:jc w:val="center"/>
        </w:trPr>
        <w:tc>
          <w:tcPr>
            <w:tcW w:w="14287" w:type="dxa"/>
          </w:tcPr>
          <w:p w:rsidR="00911974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設備整備</w:t>
            </w:r>
            <w:r w:rsidR="00134E2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の利用方法とそれ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を必要とする理由</w:t>
            </w:r>
          </w:p>
          <w:p w:rsidR="00911974" w:rsidRPr="00911974" w:rsidRDefault="004B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（現状の課題等を踏まえて，設備整備を行うこととなった経緯を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記載する。）</w:t>
            </w:r>
          </w:p>
          <w:p w:rsidR="0052407D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008" w:rsidRPr="0052407D" w:rsidRDefault="001040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Pr="0052407D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407D" w:rsidRPr="0052407D" w:rsidTr="0052407D">
        <w:trPr>
          <w:jc w:val="center"/>
        </w:trPr>
        <w:tc>
          <w:tcPr>
            <w:tcW w:w="14287" w:type="dxa"/>
          </w:tcPr>
          <w:p w:rsidR="0052407D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設備整備の効果</w:t>
            </w:r>
          </w:p>
          <w:p w:rsidR="002E6427" w:rsidRPr="0052407D" w:rsidRDefault="0091197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B21E2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設備整備を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行うこ</w:t>
            </w:r>
            <w:r w:rsidR="006B5104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とで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，今後</w:t>
            </w:r>
            <w:r w:rsidR="006B510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訪問診療・往診の頻度</w:t>
            </w:r>
            <w:r w:rsidR="006B5104">
              <w:rPr>
                <w:rFonts w:asciiTheme="majorEastAsia" w:eastAsiaTheme="majorEastAsia" w:hAnsiTheme="majorEastAsia" w:hint="eastAsia"/>
                <w:sz w:val="20"/>
                <w:szCs w:val="20"/>
              </w:rPr>
              <w:t>や人員体制にどのような効果が見込まれるか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="006B5104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あるいは</w:t>
            </w:r>
            <w:r w:rsidR="002E6427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どのような体制を目指していくかを記載する。）</w:t>
            </w:r>
          </w:p>
          <w:p w:rsidR="0052407D" w:rsidRPr="00EB337D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Default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008" w:rsidRPr="0052407D" w:rsidRDefault="001040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2407D" w:rsidRPr="00A94855" w:rsidRDefault="0052407D" w:rsidP="0052407D">
      <w:bookmarkStart w:id="0" w:name="_GoBack"/>
      <w:bookmarkEnd w:id="0"/>
    </w:p>
    <w:sectPr w:rsidR="0052407D" w:rsidRPr="00A94855" w:rsidSect="0052407D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8E" w:rsidRDefault="00E61C8E" w:rsidP="00134E2D">
      <w:r>
        <w:separator/>
      </w:r>
    </w:p>
  </w:endnote>
  <w:endnote w:type="continuationSeparator" w:id="0">
    <w:p w:rsidR="00E61C8E" w:rsidRDefault="00E61C8E" w:rsidP="001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8E" w:rsidRDefault="00E61C8E" w:rsidP="00134E2D">
      <w:r>
        <w:separator/>
      </w:r>
    </w:p>
  </w:footnote>
  <w:footnote w:type="continuationSeparator" w:id="0">
    <w:p w:rsidR="00E61C8E" w:rsidRDefault="00E61C8E" w:rsidP="0013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55"/>
    <w:rsid w:val="00104008"/>
    <w:rsid w:val="00134E2D"/>
    <w:rsid w:val="002E6427"/>
    <w:rsid w:val="00457BDC"/>
    <w:rsid w:val="004B21E2"/>
    <w:rsid w:val="0052407D"/>
    <w:rsid w:val="00630A46"/>
    <w:rsid w:val="006B5104"/>
    <w:rsid w:val="006E7075"/>
    <w:rsid w:val="00911974"/>
    <w:rsid w:val="00A94855"/>
    <w:rsid w:val="00E61C8E"/>
    <w:rsid w:val="00E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E2D"/>
  </w:style>
  <w:style w:type="paragraph" w:styleId="a8">
    <w:name w:val="footer"/>
    <w:basedOn w:val="a"/>
    <w:link w:val="a9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E2D"/>
  </w:style>
  <w:style w:type="paragraph" w:styleId="a8">
    <w:name w:val="footer"/>
    <w:basedOn w:val="a"/>
    <w:link w:val="a9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DCC9-30CF-459A-96BC-B14D3868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服部　航太</cp:lastModifiedBy>
  <cp:revision>4</cp:revision>
  <cp:lastPrinted>2017-09-22T11:46:00Z</cp:lastPrinted>
  <dcterms:created xsi:type="dcterms:W3CDTF">2016-01-08T09:07:00Z</dcterms:created>
  <dcterms:modified xsi:type="dcterms:W3CDTF">2017-09-22T11:46:00Z</dcterms:modified>
</cp:coreProperties>
</file>